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0" cy="62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C6 Electrolysis Exam Question Pack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92243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114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114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This question is about electrolysis.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Metal spoons can be coated with silver.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called electroplating.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spoons are electroplated.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sodium chloride solution is electrolysed the products are hydrogen and chlorine.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</w:t>
      </w:r>
      <w:r>
        <w:rPr>
          <w:rFonts w:ascii="Arial" w:hAnsi="Arial" w:cs="Arial"/>
          <w:lang w:val="en-US"/>
        </w:rPr>
        <w:t>     What is made from chlorine?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 w:rsidR="00FF66A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4300" cy="88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Bleach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Fertiliser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Soap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Sodium chloride solution contains two types of positive ions, hydrogen ions (H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 and sodium ions (Na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Why is hydrogen produced at the negative electrode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sodium?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439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 w:rsidR="00FF66A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4300" cy="88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is a gas.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is less reactive than sodium.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ions move faster than sodium ions.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Hydrogen and chlorine can be used to produce hydrogen chloride.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diagrams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 how the outer electrons are arranged in an atom of hydrogen and an atom of chlorine.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470150" cy="1333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to show how the outer electrons are arranged in a molecule of hydrogen chloride (HCl).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612900" cy="147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What is the type of bond in a molecule of hydrogen chloride?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 w:rsidR="00FF66A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4300" cy="88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Covalent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Ionic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Metallic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Why is hydrogen chloride a gas at room temperature (20 °C)?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478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 w:rsidR="00FF66A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4300" cy="88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two</w:t>
            </w:r>
            <w:r>
              <w:rPr>
                <w:rFonts w:ascii="Arial" w:hAnsi="Arial" w:cs="Arial"/>
                <w:lang w:val="en-US"/>
              </w:rPr>
              <w:t xml:space="preserve"> boxes.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chloride has a low boiling point.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chloride has a high melting point.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chloride is made of simple molecules.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chloride does not conduct electricity.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chloride has a giant structure.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Aluminium is produced by electrolysis of a molten mixture of aluminium oxide and cryolite.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is shown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.</w:t>
      </w:r>
    </w:p>
    <w:p w:rsidR="00000000" w:rsidRDefault="00FF66A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162550" cy="1885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a gas produced at the positive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Aluminium ions move to the negative </w:t>
      </w:r>
      <w:r>
        <w:rPr>
          <w:rFonts w:ascii="Arial" w:hAnsi="Arial" w:cs="Arial"/>
          <w:lang w:val="en-US"/>
        </w:rPr>
        <w:t>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Explain why.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At the negative electrode, the aluminium ions gain electrons to produce aluminium.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this type of reaction called?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 w:rsidR="00FF66A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4300" cy="88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Combustion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Oxidation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Reduction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Aluminium has layers of atoms, as shown in </w:t>
      </w:r>
      <w:r>
        <w:rPr>
          <w:rFonts w:ascii="Arial" w:hAnsi="Arial" w:cs="Arial"/>
          <w:b/>
          <w:bCs/>
          <w:lang w:val="en-US"/>
        </w:rPr>
        <w:t>Figure 4</w:t>
      </w:r>
      <w:r>
        <w:rPr>
          <w:rFonts w:ascii="Arial" w:hAnsi="Arial" w:cs="Arial"/>
          <w:lang w:val="en-US"/>
        </w:rPr>
        <w:t>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028950" cy="144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Metals can be bent and shaped because the layers of atoms can 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Electrodes used in the production of aluminium are made from graphite.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Which diagram, </w:t>
      </w:r>
      <w:r>
        <w:rPr>
          <w:rFonts w:ascii="Arial" w:hAnsi="Arial" w:cs="Arial"/>
          <w:b/>
          <w:bCs/>
          <w:lang w:val="en-US"/>
        </w:rPr>
        <w:t>A, 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shows the structure of graphite?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946650" cy="2032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49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structure of graphite is shown in diagram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57200" cy="4699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temperature for the electrolysis is 950 °C.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answer from the box to complete the sentence.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7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cross links</w:t>
            </w:r>
            <w:r>
              <w:rPr>
                <w:rFonts w:ascii="Arial" w:hAnsi="Arial" w:cs="Arial"/>
                <w:lang w:val="en-US"/>
              </w:rPr>
              <w:t>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a giant ionic lattice</w:t>
            </w:r>
            <w:r>
              <w:rPr>
                <w:rFonts w:ascii="Arial" w:hAnsi="Arial" w:cs="Arial"/>
                <w:lang w:val="en-US"/>
              </w:rPr>
              <w:t>        </w:t>
            </w:r>
            <w:r>
              <w:rPr>
                <w:rFonts w:ascii="Arial" w:hAnsi="Arial" w:cs="Arial"/>
                <w:b/>
                <w:bCs/>
                <w:lang w:val="en-US"/>
              </w:rPr>
              <w:t>strong covalent bonds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graphite does not melt at 950 °C because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graphite has ......................................................... 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diagrams represent the electronic structure of a magnesium atom and a chlorine atom.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333750" cy="15557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lang w:val="en-US"/>
        </w:rPr>
        <w:lastRenderedPageBreak/>
        <w:t>Magnesium reacts with chlorine to make the ionic compound called magnesium chloride. This contains magnesium ions,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, and chloride ions, Cl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>-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(i)      Which structure,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represents a magnesium ion?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791200" cy="16319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magnesium ion is Structure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49250" cy="3492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Which structure,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, represents a chloride ion?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727700" cy="1619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6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chloride ion is Structure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49250" cy="3492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     Magnesium metal can be extracted from sea water.</w:t>
      </w:r>
      <w:r>
        <w:rPr>
          <w:rFonts w:ascii="Arial" w:hAnsi="Arial" w:cs="Arial"/>
          <w:lang w:val="en-US"/>
        </w:rPr>
        <w:br/>
        <w:t>Sea water contains magnesium chloride,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Calcium hydroxide, Ca(OH)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is a</w:t>
      </w:r>
      <w:r>
        <w:rPr>
          <w:rFonts w:ascii="Arial" w:hAnsi="Arial" w:cs="Arial"/>
          <w:lang w:val="en-US"/>
        </w:rPr>
        <w:t>dded to the sea water.</w:t>
      </w:r>
      <w:r>
        <w:rPr>
          <w:rFonts w:ascii="Arial" w:hAnsi="Arial" w:cs="Arial"/>
          <w:lang w:val="en-US"/>
        </w:rPr>
        <w:br/>
        <w:t>Magnesium hydroxide, Mg(OH)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is produced as a solid.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equation for the reaction: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538"/>
        <w:gridCol w:w="1392"/>
        <w:gridCol w:w="538"/>
        <w:gridCol w:w="1259"/>
        <w:gridCol w:w="538"/>
        <w:gridCol w:w="1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MgCl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(aq)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Ca(OH)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(aq)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Mg(OH)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(aq)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Draw a ring around the correct answer to complete each sentence.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1037"/>
        <w:gridCol w:w="9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soluble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Magnesium hydroxide forms as a solid because it is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insoluble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water.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dissolved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precipitation.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type of reaction is called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neutralisation.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thermal decomposition.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How is the solid magnesium hydroxide separated from the solution?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 acid is then added to the </w:t>
      </w:r>
      <w:r>
        <w:rPr>
          <w:rFonts w:ascii="Arial" w:hAnsi="Arial" w:cs="Arial"/>
          <w:lang w:val="en-US"/>
        </w:rPr>
        <w:t>solid magnesium hydroxide to make magnesium chloride.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name of this acid.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985"/>
        <w:gridCol w:w="3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nitric acid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hydrochloric acid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sulfuric acid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Electrolysis is used to extract magnesium metal from magnesium chloride.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518150" cy="2222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(i)      What must be done to solid magnesium chloride to allow it to conduct electricity?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Why do the magnesium ions move to the negative electrode?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Name the product formed at the positive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Some students investigated reactions to produce magnesium.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students used electrolysis to produce magnesium from magnesium chloride, as shown in the figure below.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762500" cy="1765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Magnesium chloride contains magnesium</w:t>
      </w:r>
      <w:r>
        <w:rPr>
          <w:rFonts w:ascii="Arial" w:hAnsi="Arial" w:cs="Arial"/>
          <w:lang w:val="en-US"/>
        </w:rPr>
        <w:t xml:space="preserve"> ions and chloride ions.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Why does solid magnesium chloride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conduct electricity?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One of the products of the electrolysis of molten magnesium chloride is magnesium.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other product.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Why do magnesium ions (Mg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) move to the negative electrode?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At the negative electrode, the magnesium ions (Mg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) gain electrons to become magnes</w:t>
      </w:r>
      <w:r>
        <w:rPr>
          <w:rFonts w:ascii="Arial" w:hAnsi="Arial" w:cs="Arial"/>
          <w:lang w:val="en-US"/>
        </w:rPr>
        <w:t>ium atoms.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electrons does each magnesium ion gain?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students did the experiment four times and weighed the magnesium produced.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below shows their results.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39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Experiment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Mass of magnesium 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produced in 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1.09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There is an anomalous result.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possible reason for the anomalous result.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Calculate the me</w:t>
      </w:r>
      <w:r>
        <w:rPr>
          <w:rFonts w:ascii="Arial" w:hAnsi="Arial" w:cs="Arial"/>
          <w:lang w:val="en-US"/>
        </w:rPr>
        <w:t>an mass of magnesium produced, taking account of the anomalous result.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Mean mass = ........................................ g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     The formula of magnesium chloride i</w:t>
      </w:r>
      <w:r>
        <w:rPr>
          <w:rFonts w:ascii="Arial" w:hAnsi="Arial" w:cs="Arial"/>
          <w:lang w:val="en-US"/>
        </w:rPr>
        <w:t>s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relative formula mass of magnesium chloride is 95.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relative atomic mass of magnesium is 24.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Use the equation to calculate the percentage mass of magnesium in magnesium chloride.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Percentage mass of magnesium = 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1828800" cy="381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× 100%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Percentage mass of magnesium in magnesium chloride = ................... %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Draw a ring around the relative mass of chlorine in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785"/>
        <w:gridCol w:w="1185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119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Magnesium is also produced from the reaction of magnesium oxide with silicon.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The equation for the reaction is: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2 MgO(s)    +    Si(s)    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400050" cy="171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SiO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    +    2 Mg(s)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meaning of this symbol 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400050" cy="171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29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neutralisation reaction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precipitation reaction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reversible reaction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forward reaction is endothermic.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 to complete the sentence.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621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an endothermic reaction the temperature of the surroundings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decreases.</w:t>
            </w:r>
          </w:p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increases.</w:t>
            </w:r>
          </w:p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stays the same.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 xml:space="preserve"> The diagram represents an electrolysis cell for extracting aluminium.</w:t>
      </w:r>
      <w:r>
        <w:rPr>
          <w:rFonts w:ascii="Arial" w:hAnsi="Arial" w:cs="Arial"/>
          <w:lang w:val="en-US"/>
        </w:rPr>
        <w:br/>
        <w:t>The current will only flow when the electrolyte is molten.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715000" cy="1765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electrolyte is aluminium oxide mixed with another substance.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What is </w:t>
      </w:r>
      <w:r>
        <w:rPr>
          <w:rFonts w:ascii="Arial" w:hAnsi="Arial" w:cs="Arial"/>
          <w:lang w:val="en-US"/>
        </w:rPr>
        <w:t>the name of the other substance in the electrolyte?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9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cryolite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rock salt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limestone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Draw a ring around the correct answer to complete the sentence.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47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7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condense the aluminium oxide.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other substance is added to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lower the melting point of the aluminium oxide.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raise the boiling point of the aluminium oxide.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 Oxide ions (O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) move to the positive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Oxygen is fo</w:t>
      </w:r>
      <w:r>
        <w:rPr>
          <w:rFonts w:ascii="Arial" w:hAnsi="Arial" w:cs="Arial"/>
          <w:lang w:val="en-US"/>
        </w:rPr>
        <w:t>rmed at the positive electrode. The oxygen then forms carbon dioxide.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the reaction is shown below.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             C    +    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      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name of the element which reacts with oxygen is 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The positive electrode gets smaller.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Aluminium is used in an alloy with magnesium to make drinks cans.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diagrams show the arrangement of</w:t>
      </w:r>
      <w:r>
        <w:rPr>
          <w:rFonts w:ascii="Arial" w:hAnsi="Arial" w:cs="Arial"/>
          <w:lang w:val="en-US"/>
        </w:rPr>
        <w:t xml:space="preserve"> atoms in pure aluminium and in the alloy.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60550" cy="11620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6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66900" cy="11874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alloy is harder than pure aluminium.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 Use the diagrams to help you.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A student investigated the electrolysis of sodium chloride solution.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Five sodium chloride solutions were made. Each solution had a different concentration.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make each solution the student: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weighed the amount of sodium chloride needed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dissolved it in water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added more water until the total volume </w:t>
      </w:r>
      <w:r>
        <w:rPr>
          <w:rFonts w:ascii="Arial" w:hAnsi="Arial" w:cs="Arial"/>
          <w:lang w:val="en-US"/>
        </w:rPr>
        <w:t>was one cubic decimetre (1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).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solutions were placed one at a time in the apparatus shown below.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060950" cy="32385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measured the volume of hydrogen gas produced in ten minutes.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results are shown on the graph below.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a)     Sodium chloride does not conduct electricity when it is solid.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Explain, in terms of ions, why sodium chloride solution conducts electricity.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Chlorine is produced at the positive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ar</w:t>
      </w:r>
      <w:r>
        <w:rPr>
          <w:rFonts w:ascii="Arial" w:hAnsi="Arial" w:cs="Arial"/>
          <w:lang w:val="en-US"/>
        </w:rPr>
        <w:t>e chloride ions attracted to the positive electrode?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solution left at the end of each experiment contains sodium hyd</w:t>
      </w:r>
      <w:r>
        <w:rPr>
          <w:rFonts w:ascii="Arial" w:hAnsi="Arial" w:cs="Arial"/>
          <w:lang w:val="en-US"/>
        </w:rPr>
        <w:t>roxide.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number which could be the pH of this solution.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395"/>
        <w:gridCol w:w="1395"/>
        <w:gridCol w:w="1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     The results for the experiment above are shown on the graph.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461000" cy="62865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a line of best fit on the graph.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result for one concentration is anomalous.</w:t>
      </w:r>
      <w:r>
        <w:rPr>
          <w:rFonts w:ascii="Arial" w:hAnsi="Arial" w:cs="Arial"/>
          <w:lang w:val="en-US"/>
        </w:rPr>
        <w:br/>
        <w:t>Which result is anomalous?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             The result at concentration ........................ grams per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(iii)    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possible causes of this anomalous result.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 Suggest how the student could check the reliability of the results.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 How did an increase in the concentration of the sodium chloride solution affect the volume of hydrogen gas produced in ten minutes?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electrolysis of sodium chloride solution is an industrial process.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429250" cy="23558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(a)     Why do chloride ions move to the positive electrode?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Sodium chloride solution contains two types of positive ions, sodium ions (Na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 and hydrogen ions (H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146050" cy="1333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the reason why hydrogen is produced at the negative electrode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sodium.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1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Reason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 (</w:t>
            </w:r>
            <w:r w:rsidR="00FF66AA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46050" cy="1333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is a gas.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is less reactive than sodium.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is a non-</w:t>
            </w:r>
            <w:r>
              <w:rPr>
                <w:rFonts w:ascii="Arial" w:hAnsi="Arial" w:cs="Arial"/>
                <w:lang w:val="en-US"/>
              </w:rPr>
              <w:t>metal.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 ions travel faster than sodium ions.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Solution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alkaline.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ion makes solution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alkaline?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Electrolysis of sodium chloride solution produces hydrogen and chlorine.</w:t>
      </w:r>
      <w:r>
        <w:rPr>
          <w:rFonts w:ascii="Arial" w:hAnsi="Arial" w:cs="Arial"/>
          <w:lang w:val="en-US"/>
        </w:rPr>
        <w:br/>
        <w:t>The hydrogen and chlorine can be used to make hydrogen chloride.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The diagrams show how the outer electrons </w:t>
      </w:r>
      <w:r>
        <w:rPr>
          <w:rFonts w:ascii="Arial" w:hAnsi="Arial" w:cs="Arial"/>
          <w:lang w:val="en-US"/>
        </w:rPr>
        <w:t>are arranged in atoms of hydrogen and chlorine.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984500" cy="1333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Complete the diagram to show how the electrons are arranged in a molecule of hydrogen chloride (HCl).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314450" cy="10033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the type of b</w:t>
      </w:r>
      <w:r>
        <w:rPr>
          <w:rFonts w:ascii="Arial" w:hAnsi="Arial" w:cs="Arial"/>
          <w:lang w:val="en-US"/>
        </w:rPr>
        <w:t>ond between the hydrogen and the chlorine atoms in a molecule of hydrogen chloride.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Some hydrogen chloride was bubbled into water. This made a solution with a pH of 1.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ion gave the solution a pH of 1?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This question is about zinc and magnesium.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Zinc is produced by electrolysis of molten zinc chloride, as shown in the figure below.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298950" cy="17081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(i)      Why must the zinc chloride be molten for electrolysis?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Describe what ha</w:t>
      </w:r>
      <w:r>
        <w:rPr>
          <w:rFonts w:ascii="Arial" w:hAnsi="Arial" w:cs="Arial"/>
          <w:lang w:val="en-US"/>
        </w:rPr>
        <w:t>ppens at the negative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Complete the half equation for the reaction at </w:t>
      </w:r>
      <w:r>
        <w:rPr>
          <w:rFonts w:ascii="Arial" w:hAnsi="Arial" w:cs="Arial"/>
          <w:lang w:val="en-US"/>
        </w:rPr>
        <w:t>the positive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...............    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552450" cy="952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+    ...............    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Magnesium can be produced from magnesium oxide.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the reaction is: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Si(s)    +    2 MgO(s)    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552450" cy="952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SiO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    +    2 Mg(g)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How can you tell from the equation that the reaction is done at a high temperature?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This reaction to produce magnesium from magnesium oxide is </w:t>
      </w:r>
      <w:r>
        <w:rPr>
          <w:rFonts w:ascii="Arial" w:hAnsi="Arial" w:cs="Arial"/>
          <w:b/>
          <w:bCs/>
          <w:lang w:val="en-US"/>
        </w:rPr>
        <w:t>endothermic</w:t>
      </w:r>
      <w:r>
        <w:rPr>
          <w:rFonts w:ascii="Arial" w:hAnsi="Arial" w:cs="Arial"/>
          <w:lang w:val="en-US"/>
        </w:rPr>
        <w:t>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meant by an </w:t>
      </w:r>
      <w:r>
        <w:rPr>
          <w:rFonts w:ascii="Arial" w:hAnsi="Arial" w:cs="Arial"/>
          <w:b/>
          <w:bCs/>
          <w:lang w:val="en-US"/>
        </w:rPr>
        <w:t>endothermic</w:t>
      </w:r>
      <w:r>
        <w:rPr>
          <w:rFonts w:ascii="Arial" w:hAnsi="Arial" w:cs="Arial"/>
          <w:lang w:val="en-US"/>
        </w:rPr>
        <w:t xml:space="preserve"> reaction?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A company made magnesium using this reaction.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mass of magnesium oxide needed to produce 1.2 tonnes of magnesium.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): O = 16; Mg = 24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Mass of magnesium oxide needed = ........................................ tonnes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The company calculated that they would produce 1.2 t</w:t>
      </w:r>
      <w:r>
        <w:rPr>
          <w:rFonts w:ascii="Arial" w:hAnsi="Arial" w:cs="Arial"/>
          <w:lang w:val="en-US"/>
        </w:rPr>
        <w:t>onnes of magnesium, but only 0.9 tonnes was produced.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percentage yield.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Percentage yield = .................... %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(v)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calculated yield of magnesium might not be obtained.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lang w:val="en-US"/>
        </w:rPr>
        <w:t>       Aluminium is extracted from aluminium oxide.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(a)     The formula of aluminium oxide is Al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relative formula mass 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 of aluminium oxide is 102.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percentage of aluminium in aluminium oxide.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Relative atomic masses (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): O = 16; Al </w:t>
      </w:r>
      <w:r>
        <w:rPr>
          <w:rFonts w:ascii="Arial" w:hAnsi="Arial" w:cs="Arial"/>
          <w:lang w:val="en-US"/>
        </w:rPr>
        <w:t>= 27.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>              </w:t>
      </w:r>
      <w:r>
        <w:rPr>
          <w:rFonts w:ascii="Arial" w:hAnsi="Arial" w:cs="Arial"/>
          <w:lang w:val="en-US"/>
        </w:rPr>
        <w:t xml:space="preserve">                 Percentage of aluminium = ................................ </w:t>
      </w:r>
      <w:r>
        <w:rPr>
          <w:rFonts w:ascii="Arial" w:hAnsi="Arial" w:cs="Arial"/>
          <w:sz w:val="26"/>
          <w:szCs w:val="26"/>
          <w:lang w:val="en-US"/>
        </w:rPr>
        <w:t>%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Aluminium is extracted from aluminium oxide using electrolysis.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 cell used for the extraction of aluminium.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632450" cy="18669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 The electrolyte contains cryolite.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ii)     Oxygen is formed at the positive electrode. Complete and balance the equation for this reaction.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... 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lang w:val="en-US"/>
        </w:rPr>
        <w:t xml:space="preserve">     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   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    +     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</w:t>
      </w:r>
      <w:r>
        <w:rPr>
          <w:rFonts w:ascii="Arial" w:hAnsi="Arial" w:cs="Arial"/>
          <w:lang w:val="en-US"/>
        </w:rPr>
        <w:t xml:space="preserve"> The positive electrode in the cell is used up during the process.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Explain why.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</w:t>
      </w:r>
      <w:r>
        <w:rPr>
          <w:rFonts w:ascii="Arial" w:hAnsi="Arial" w:cs="Arial"/>
          <w:b/>
          <w:bCs/>
          <w:sz w:val="20"/>
          <w:szCs w:val="20"/>
          <w:lang w:val="en-US"/>
        </w:rPr>
        <w:t>ks)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A student investigated the conductivity of different concentrations of sodium chloride solution.</w:t>
      </w:r>
      <w:r>
        <w:rPr>
          <w:rFonts w:ascii="Arial" w:hAnsi="Arial" w:cs="Arial"/>
          <w:lang w:val="en-US"/>
        </w:rPr>
        <w:br/>
        <w:t xml:space="preserve">The student set the apparatus up as shown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>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2590800" cy="2565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measured the conductivity of the pure water with a conductivity meter.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reading on the conductivity meter was zero.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student: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added sodium chloride solution one drop at a time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 stirred the solution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recorded the reading on the conductivity meter.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results are shown in the table below.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2685"/>
        <w:gridCol w:w="2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drops of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sodium chloride solution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added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Relative conductivity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of solution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224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</w:t>
            </w:r>
          </w:p>
        </w:tc>
      </w:tr>
    </w:tbl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The student plotted the results on the grid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Plot the four remaining results.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line of best fit, ignoring the anomalous result.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>
            <wp:extent cx="5543550" cy="46228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43">
        <w:rPr>
          <w:rFonts w:ascii="Arial" w:hAnsi="Arial" w:cs="Arial"/>
          <w:b/>
          <w:bCs/>
          <w:lang w:val="en-US"/>
        </w:rPr>
        <w:br/>
      </w:r>
      <w:r w:rsidR="00E92243">
        <w:rPr>
          <w:rFonts w:ascii="Arial" w:hAnsi="Arial" w:cs="Arial"/>
          <w:lang w:val="en-US"/>
        </w:rPr>
        <w:t>                            Number of drops of sodium chloride added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One of the points is anomalous.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error that the student may have made to cause the anomalous result.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The student wanted to compare the conductivity of sodium chloride solution with the conductivity of potassium chloride solution.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variable he should keep constant when measuring the conductivity of the two solutions.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(i)      Explain, in terms of bonding, why pure water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conduct electricity.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Explain why sodium chloride solution conducts electricity.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After he had added sodium chloride solution, the student noticed bubbles of gas at the negative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gas produced at the negative electrode is 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Q10.Diagram 1</w:t>
      </w:r>
      <w:r>
        <w:rPr>
          <w:rFonts w:ascii="Arial" w:hAnsi="Arial" w:cs="Arial"/>
          <w:lang w:val="en-US"/>
        </w:rPr>
        <w:t xml:space="preserve"> shows the apparatus used to electrolyse magnesium sulfate solution.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3562350" cy="15811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Gases were given off at both electrodes.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gas collected at the anode was oxygen.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the test for oxygen to the correct result.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267200" cy="20701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43"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The gas collected at the cathode was hydrogen.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to test the gas to show that it is hydrogen.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Test 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Result 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Why is hydrogen,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magnesium, produced at the cathode?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 student wanted to use electrolysis to silver plate a metal spoon.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Give </w:t>
      </w:r>
      <w:r>
        <w:rPr>
          <w:rFonts w:ascii="Arial" w:hAnsi="Arial" w:cs="Arial"/>
          <w:b/>
          <w:bCs/>
          <w:lang w:val="en-US"/>
        </w:rPr>
        <w:t>on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reason why metal spoons are sometimes silver plated.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Diagram 2</w:t>
      </w:r>
      <w:r>
        <w:rPr>
          <w:rFonts w:ascii="Arial" w:hAnsi="Arial" w:cs="Arial"/>
          <w:lang w:val="en-US"/>
        </w:rPr>
        <w:t xml:space="preserve"> shows the apparatus the student used. The student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set the apparatus up correctly.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d.c. power</w:t>
      </w:r>
      <w:r>
        <w:rPr>
          <w:rFonts w:ascii="Arial" w:hAnsi="Arial" w:cs="Arial"/>
          <w:lang w:val="en-US"/>
        </w:rPr>
        <w:br/>
        <w:t>supply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 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3790950" cy="17272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 found that the metal spoon eroded and a thin layer of copper formed on the pure silver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changes that the student must make to his apparatus to be able to silver plate the metal spoon. Gi</w:t>
      </w:r>
      <w:r>
        <w:rPr>
          <w:rFonts w:ascii="Arial" w:hAnsi="Arial" w:cs="Arial"/>
          <w:lang w:val="en-US"/>
        </w:rPr>
        <w:t>ve a reason for each change.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Why is it difficult to electroplate plastic spoons?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This question is about copper.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Copper can be extracted by smelting copper-rich ores in a furnace.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one of the reactions in the smelting process is: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Cu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603250" cy="1333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 Cu(s) +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there would be an environmental problem if sulfur dioxide gas escaped into the atmosphere.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impure copper produced by smelting is purified by electrolysis, as shown below.</w:t>
      </w:r>
    </w:p>
    <w:p w:rsidR="00000000" w:rsidRDefault="00FF66A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470400" cy="22669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43">
        <w:rPr>
          <w:rFonts w:ascii="Arial" w:hAnsi="Arial" w:cs="Arial"/>
          <w:lang w:val="en-US"/>
        </w:rPr>
        <w:t> 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Copper atoms are oxidised at the positive electrode to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ions, as shown in the half equation.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Cu(s) </w:t>
      </w:r>
      <w:r w:rsidR="00FF66AA">
        <w:rPr>
          <w:rFonts w:ascii="Arial" w:hAnsi="Arial" w:cs="Arial"/>
          <w:noProof/>
          <w:lang w:val="en-US"/>
        </w:rPr>
        <w:drawing>
          <wp:inline distT="0" distB="0" distL="0" distR="0">
            <wp:extent cx="603250" cy="133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(aq) + 2e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How does the half eq</w:t>
      </w:r>
      <w:r>
        <w:rPr>
          <w:rFonts w:ascii="Arial" w:hAnsi="Arial" w:cs="Arial"/>
          <w:lang w:val="en-US"/>
        </w:rPr>
        <w:t>uation show that copper atoms are oxidised?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The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ions are attracted to the negative electrode, where they are reduced to produce copper atoms.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 balanced half equation for the reaction at the negative electrode.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Suggest a suitable electrolyte for the electrolysis.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</w:t>
      </w:r>
      <w:r>
        <w:rPr>
          <w:rFonts w:ascii="Arial" w:hAnsi="Arial" w:cs="Arial"/>
          <w:lang w:val="en-US"/>
        </w:rPr>
        <w:t>  Copper metal is used in electrical appliances.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bonding in a metal, and explain why metals conduct electricity.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</w:t>
      </w:r>
      <w:r>
        <w:rPr>
          <w:rFonts w:ascii="Arial" w:hAnsi="Arial" w:cs="Arial"/>
          <w:lang w:val="en-US"/>
        </w:rPr>
        <w:t>Soil near copper mines is often contaminated with low percentages of copper compounds.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Phytomining is a new way to extract copper compounds from soil.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copper compounds are extracted by phytomining.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A compound in a copper ore has the following percentage composition by m</w:t>
      </w:r>
      <w:r>
        <w:rPr>
          <w:rFonts w:ascii="Arial" w:hAnsi="Arial" w:cs="Arial"/>
          <w:lang w:val="en-US"/>
        </w:rPr>
        <w:t>ass: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55.6% copper, 16.4% iron, 28.0% sulfur.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empirical formula of the compound.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): S = 32; Fe = 56; Cu = 63.5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must show all of your working.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Empirical formula = 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2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92243" w:rsidRPr="00FF66AA" w:rsidRDefault="00E92243" w:rsidP="00FF66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E92243" w:rsidRPr="00FF66AA">
      <w:headerReference w:type="default" r:id="rId41"/>
      <w:footerReference w:type="default" r:id="rId42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43" w:rsidRDefault="00E92243">
      <w:pPr>
        <w:spacing w:after="0" w:line="240" w:lineRule="auto"/>
      </w:pPr>
      <w:r>
        <w:separator/>
      </w:r>
    </w:p>
  </w:endnote>
  <w:endnote w:type="continuationSeparator" w:id="0">
    <w:p w:rsidR="00E92243" w:rsidRDefault="00E9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92243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FF66AA">
      <w:rPr>
        <w:rFonts w:ascii="Arial" w:hAnsi="Arial" w:cs="Arial"/>
        <w:sz w:val="24"/>
        <w:szCs w:val="24"/>
        <w:lang w:val="en-US"/>
      </w:rPr>
      <w:fldChar w:fldCharType="separate"/>
    </w:r>
    <w:r w:rsidR="00FF66AA">
      <w:rPr>
        <w:rFonts w:ascii="Arial" w:hAnsi="Arial" w:cs="Arial"/>
        <w:noProof/>
        <w:sz w:val="24"/>
        <w:szCs w:val="24"/>
        <w:lang w:val="en-US"/>
      </w:rPr>
      <w:t>31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43" w:rsidRDefault="00E92243">
      <w:pPr>
        <w:spacing w:after="0" w:line="240" w:lineRule="auto"/>
      </w:pPr>
      <w:r>
        <w:separator/>
      </w:r>
    </w:p>
  </w:footnote>
  <w:footnote w:type="continuationSeparator" w:id="0">
    <w:p w:rsidR="00E92243" w:rsidRDefault="00E9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92243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AA"/>
    <w:rsid w:val="00E92243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A8E4A"/>
  <w14:defaultImageDpi w14:val="0"/>
  <w15:docId w15:val="{E6F477BC-EC34-4A00-A9AE-A3BE43B3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2</cp:revision>
  <dcterms:created xsi:type="dcterms:W3CDTF">2017-11-24T11:10:00Z</dcterms:created>
  <dcterms:modified xsi:type="dcterms:W3CDTF">2017-11-24T11:10:00Z</dcterms:modified>
</cp:coreProperties>
</file>